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34B0D" w14:textId="26855905" w:rsidR="00695607" w:rsidRDefault="00650A8D" w:rsidP="00650A8D">
      <w:pPr>
        <w:jc w:val="center"/>
        <w:rPr>
          <w:sz w:val="52"/>
          <w:szCs w:val="52"/>
        </w:rPr>
      </w:pPr>
      <w:r w:rsidRPr="00650A8D">
        <w:rPr>
          <w:sz w:val="52"/>
          <w:szCs w:val="52"/>
        </w:rPr>
        <w:t>202</w:t>
      </w:r>
      <w:r>
        <w:rPr>
          <w:sz w:val="52"/>
          <w:szCs w:val="52"/>
        </w:rPr>
        <w:t>4</w:t>
      </w:r>
      <w:r w:rsidRPr="00650A8D">
        <w:rPr>
          <w:sz w:val="52"/>
          <w:szCs w:val="52"/>
        </w:rPr>
        <w:t xml:space="preserve"> Ordinances</w:t>
      </w:r>
    </w:p>
    <w:p w14:paraId="0E2A1F9D" w14:textId="77777777" w:rsidR="00650A8D" w:rsidRDefault="00650A8D" w:rsidP="00650A8D">
      <w:pPr>
        <w:jc w:val="center"/>
        <w:rPr>
          <w:sz w:val="52"/>
          <w:szCs w:val="52"/>
        </w:rPr>
      </w:pPr>
    </w:p>
    <w:p w14:paraId="2FC408CF" w14:textId="18244B00" w:rsidR="00650A8D" w:rsidRDefault="00650A8D" w:rsidP="00650A8D">
      <w:pPr>
        <w:rPr>
          <w:sz w:val="36"/>
          <w:szCs w:val="36"/>
        </w:rPr>
      </w:pPr>
      <w:r>
        <w:rPr>
          <w:sz w:val="36"/>
          <w:szCs w:val="36"/>
        </w:rPr>
        <w:t>2024-01 Amending Ordinance 2023-03, Creating an Alternate Member to HTWP Rec Board</w:t>
      </w:r>
    </w:p>
    <w:p w14:paraId="1B6584E5" w14:textId="77777777" w:rsidR="00650A8D" w:rsidRDefault="00650A8D" w:rsidP="00650A8D">
      <w:pPr>
        <w:rPr>
          <w:sz w:val="36"/>
          <w:szCs w:val="36"/>
        </w:rPr>
      </w:pPr>
    </w:p>
    <w:p w14:paraId="4615927C" w14:textId="77777777" w:rsidR="00650A8D" w:rsidRDefault="00650A8D" w:rsidP="00650A8D">
      <w:pPr>
        <w:rPr>
          <w:sz w:val="36"/>
          <w:szCs w:val="36"/>
        </w:rPr>
      </w:pPr>
    </w:p>
    <w:p w14:paraId="025C85FE" w14:textId="173C3DE3" w:rsidR="00650A8D" w:rsidRPr="00650A8D" w:rsidRDefault="00650A8D" w:rsidP="00650A8D">
      <w:pPr>
        <w:rPr>
          <w:sz w:val="36"/>
          <w:szCs w:val="36"/>
        </w:rPr>
      </w:pPr>
    </w:p>
    <w:sectPr w:rsidR="00650A8D" w:rsidRPr="00650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8D"/>
    <w:rsid w:val="001F14CF"/>
    <w:rsid w:val="00214D2A"/>
    <w:rsid w:val="00650A8D"/>
    <w:rsid w:val="00695607"/>
    <w:rsid w:val="00A916A3"/>
    <w:rsid w:val="00CC3E54"/>
    <w:rsid w:val="00FD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C3594"/>
  <w15:chartTrackingRefBased/>
  <w15:docId w15:val="{34EDA082-E0A2-4E81-B64F-8C90AAF6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A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A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A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A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A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A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A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A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A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A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A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A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A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A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3F34C98E8C443B8124319B8645CFC" ma:contentTypeVersion="15" ma:contentTypeDescription="Create a new document." ma:contentTypeScope="" ma:versionID="0df07bb014516d4165cbcd4a5aeaab58">
  <xsd:schema xmlns:xsd="http://www.w3.org/2001/XMLSchema" xmlns:xs="http://www.w3.org/2001/XMLSchema" xmlns:p="http://schemas.microsoft.com/office/2006/metadata/properties" xmlns:ns2="7b439633-d1e8-4a51-812f-e7cdc2615aca" xmlns:ns3="2129aee9-db1d-4c00-b752-3172e19f3dea" targetNamespace="http://schemas.microsoft.com/office/2006/metadata/properties" ma:root="true" ma:fieldsID="a299fa1ebe9c31f6140af7b07048974c" ns2:_="" ns3:_="">
    <xsd:import namespace="7b439633-d1e8-4a51-812f-e7cdc2615aca"/>
    <xsd:import namespace="2129aee9-db1d-4c00-b752-3172e19f3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39633-d1e8-4a51-812f-e7cdc2615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4470aed-7c73-4aa5-9ffa-cfc6b95c33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9aee9-db1d-4c00-b752-3172e19f3de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a7da779-38f1-4424-ad76-ce4fc47c52bb}" ma:internalName="TaxCatchAll" ma:showField="CatchAllData" ma:web="2129aee9-db1d-4c00-b752-3172e19f3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9aee9-db1d-4c00-b752-3172e19f3dea" xsi:nil="true"/>
    <lcf76f155ced4ddcb4097134ff3c332f xmlns="7b439633-d1e8-4a51-812f-e7cdc2615ac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42F7BB-E689-4845-AB44-C3D5E3BF3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39633-d1e8-4a51-812f-e7cdc2615aca"/>
    <ds:schemaRef ds:uri="2129aee9-db1d-4c00-b752-3172e19f3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A7A666-F952-4143-9EC8-04E2B6EDC83D}">
  <ds:schemaRefs>
    <ds:schemaRef ds:uri="http://schemas.microsoft.com/office/2006/metadata/properties"/>
    <ds:schemaRef ds:uri="http://schemas.microsoft.com/office/infopath/2007/PartnerControls"/>
    <ds:schemaRef ds:uri="2129aee9-db1d-4c00-b752-3172e19f3dea"/>
    <ds:schemaRef ds:uri="7b439633-d1e8-4a51-812f-e7cdc2615aca"/>
  </ds:schemaRefs>
</ds:datastoreItem>
</file>

<file path=customXml/itemProps3.xml><?xml version="1.0" encoding="utf-8"?>
<ds:datastoreItem xmlns:ds="http://schemas.openxmlformats.org/officeDocument/2006/customXml" ds:itemID="{2EE912E7-0FD9-4640-A9E2-4E48735C3D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Mustard</dc:creator>
  <cp:keywords/>
  <dc:description/>
  <cp:lastModifiedBy>Judy Mustard</cp:lastModifiedBy>
  <cp:revision>2</cp:revision>
  <cp:lastPrinted>2024-06-06T14:31:00Z</cp:lastPrinted>
  <dcterms:created xsi:type="dcterms:W3CDTF">2024-06-06T15:10:00Z</dcterms:created>
  <dcterms:modified xsi:type="dcterms:W3CDTF">2024-06-06T15:10:00Z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0x01010068D3F34C98E8C443B8124319B8645CFC</vt:lpwstr>
  </property>
</Properties>
</file>